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B857F" w14:textId="6AFC5099" w:rsidR="001773DB" w:rsidRPr="00551ED2" w:rsidRDefault="005056B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056BA">
        <w:rPr>
          <w:rFonts w:asciiTheme="minorHAnsi" w:hAnsiTheme="minorHAnsi" w:cstheme="minorHAnsi"/>
          <w:b/>
          <w:bCs/>
          <w:color w:val="4472C4" w:themeColor="accent1"/>
          <w:sz w:val="28"/>
          <w:szCs w:val="28"/>
          <w:lang w:val="en-US"/>
        </w:rPr>
        <w:t>V1A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 xml:space="preserve"> | </w:t>
      </w:r>
      <w:r w:rsidR="006D03B1" w:rsidRPr="00551ED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13 May </w:t>
      </w:r>
      <w:r w:rsidR="009571F3" w:rsidRPr="00551ED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6D03B1" w:rsidRPr="00551ED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</w:t>
      </w:r>
      <w:r w:rsidR="009571F3" w:rsidRPr="00551ED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9571F3" w:rsidRPr="00551ED2">
        <w:rPr>
          <w:rFonts w:asciiTheme="minorHAnsi" w:hAnsiTheme="minorHAnsi" w:cstheme="minorHAnsi"/>
          <w:b/>
          <w:bCs/>
          <w:sz w:val="28"/>
          <w:szCs w:val="28"/>
        </w:rPr>
        <w:t xml:space="preserve">| </w:t>
      </w:r>
      <w:r w:rsidR="001773DB" w:rsidRPr="00551ED2">
        <w:rPr>
          <w:rFonts w:asciiTheme="minorHAnsi" w:hAnsiTheme="minorHAnsi" w:cstheme="minorHAnsi"/>
          <w:b/>
          <w:bCs/>
          <w:sz w:val="28"/>
          <w:szCs w:val="28"/>
        </w:rPr>
        <w:t>Timeline</w:t>
      </w:r>
      <w:r w:rsidR="00B646AF" w:rsidRPr="00551ED2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1773DB" w:rsidRPr="00551ED2">
        <w:rPr>
          <w:rFonts w:asciiTheme="minorHAnsi" w:hAnsiTheme="minorHAnsi" w:cstheme="minorHAnsi"/>
          <w:b/>
          <w:bCs/>
          <w:sz w:val="28"/>
          <w:szCs w:val="28"/>
        </w:rPr>
        <w:t xml:space="preserve"> Nomination process </w:t>
      </w:r>
      <w:r w:rsidR="00B646AF" w:rsidRPr="00551ED2">
        <w:rPr>
          <w:rFonts w:asciiTheme="minorHAnsi" w:hAnsiTheme="minorHAnsi" w:cstheme="minorHAnsi"/>
          <w:b/>
          <w:bCs/>
          <w:sz w:val="28"/>
          <w:szCs w:val="28"/>
        </w:rPr>
        <w:t xml:space="preserve">ICANN </w:t>
      </w:r>
      <w:r w:rsidR="001773DB" w:rsidRPr="00551ED2">
        <w:rPr>
          <w:rFonts w:asciiTheme="minorHAnsi" w:hAnsiTheme="minorHAnsi" w:cstheme="minorHAnsi"/>
          <w:b/>
          <w:bCs/>
          <w:sz w:val="28"/>
          <w:szCs w:val="28"/>
        </w:rPr>
        <w:t>Board Seat 1</w:t>
      </w:r>
      <w:r w:rsidR="006D03B1" w:rsidRPr="00551ED2">
        <w:rPr>
          <w:rFonts w:asciiTheme="minorHAnsi" w:hAnsiTheme="minorHAnsi" w:cstheme="minorHAnsi"/>
          <w:b/>
          <w:bCs/>
          <w:sz w:val="28"/>
          <w:szCs w:val="28"/>
        </w:rPr>
        <w:t>1</w:t>
      </w:r>
    </w:p>
    <w:tbl>
      <w:tblPr>
        <w:tblStyle w:val="PlainTable1"/>
        <w:tblW w:w="15735" w:type="dxa"/>
        <w:tblLook w:val="04A0" w:firstRow="1" w:lastRow="0" w:firstColumn="1" w:lastColumn="0" w:noHBand="0" w:noVBand="1"/>
      </w:tblPr>
      <w:tblGrid>
        <w:gridCol w:w="8080"/>
        <w:gridCol w:w="3964"/>
        <w:gridCol w:w="3691"/>
      </w:tblGrid>
      <w:tr w:rsidR="005C7AC1" w:rsidRPr="00551ED2" w14:paraId="7BA1165B" w14:textId="77777777" w:rsidTr="001D03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08AD1D53" w14:textId="77777777" w:rsidR="00B646AF" w:rsidRPr="00551ED2" w:rsidRDefault="00B646AF" w:rsidP="005C7AC1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551ED2">
              <w:rPr>
                <w:rFonts w:asciiTheme="minorHAnsi" w:hAnsiTheme="minorHAnsi" w:cstheme="minorHAnsi"/>
              </w:rPr>
              <w:t>Action</w:t>
            </w:r>
          </w:p>
        </w:tc>
        <w:tc>
          <w:tcPr>
            <w:tcW w:w="3964" w:type="dxa"/>
          </w:tcPr>
          <w:p w14:paraId="744AB7DD" w14:textId="77777777" w:rsidR="00B646AF" w:rsidRPr="00551ED2" w:rsidRDefault="00B646AF" w:rsidP="005C7A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 w:rsidRPr="00551ED2">
              <w:rPr>
                <w:rFonts w:asciiTheme="minorHAnsi" w:hAnsiTheme="minorHAnsi" w:cstheme="minorHAnsi"/>
              </w:rPr>
              <w:t>Start date</w:t>
            </w:r>
          </w:p>
        </w:tc>
        <w:tc>
          <w:tcPr>
            <w:tcW w:w="3691" w:type="dxa"/>
          </w:tcPr>
          <w:p w14:paraId="717C9AC2" w14:textId="5F892288" w:rsidR="00B646AF" w:rsidRPr="00551ED2" w:rsidRDefault="00B646AF" w:rsidP="005C7A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 w:rsidRPr="00551ED2">
              <w:rPr>
                <w:rFonts w:asciiTheme="minorHAnsi" w:hAnsiTheme="minorHAnsi" w:cstheme="minorHAnsi"/>
              </w:rPr>
              <w:t>End date</w:t>
            </w:r>
            <w:r w:rsidR="001D03BB" w:rsidRPr="00551ED2">
              <w:rPr>
                <w:rFonts w:asciiTheme="minorHAnsi" w:hAnsiTheme="minorHAnsi" w:cstheme="minorHAnsi"/>
              </w:rPr>
              <w:t xml:space="preserve"> / deadline</w:t>
            </w:r>
          </w:p>
        </w:tc>
      </w:tr>
      <w:tr w:rsidR="005C7AC1" w:rsidRPr="00551ED2" w14:paraId="54CBE749" w14:textId="77777777" w:rsidTr="001D0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648365D3" w14:textId="2ED9763D" w:rsidR="00B646AF" w:rsidRPr="007F3C78" w:rsidRDefault="00B646AF">
            <w:pPr>
              <w:rPr>
                <w:rFonts w:asciiTheme="minorHAnsi" w:hAnsiTheme="minorHAnsi" w:cstheme="minorHAnsi"/>
                <w:caps/>
                <w:sz w:val="22"/>
                <w:szCs w:val="22"/>
                <w:lang w:val="en-US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ccNSO </w:t>
            </w:r>
            <w:r w:rsidR="00C72028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ouncil </w:t>
            </w:r>
            <w:r w:rsidR="00C72028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</w:t>
            </w: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ppoints a Nomination Manger</w:t>
            </w:r>
            <w:r w:rsidR="007F3C7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 xml:space="preserve"> and adopts nomination timeline</w:t>
            </w:r>
          </w:p>
          <w:p w14:paraId="6DE39FE9" w14:textId="4EE28E8C" w:rsidR="00B646AF" w:rsidRPr="00551ED2" w:rsidRDefault="00B646AF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507A9B6A" w14:textId="77777777" w:rsidR="00B646AF" w:rsidRPr="00551ED2" w:rsidRDefault="00B646AF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0AA90F66" w14:textId="616544A6" w:rsidR="00B646AF" w:rsidRPr="00551ED2" w:rsidRDefault="006D03B1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="001D03BB"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7DBA" w:rsidRPr="00551ED2">
              <w:rPr>
                <w:rFonts w:asciiTheme="minorHAnsi" w:hAnsiTheme="minorHAnsi" w:cstheme="minorHAnsi"/>
                <w:sz w:val="22"/>
                <w:szCs w:val="22"/>
              </w:rPr>
              <w:t>May 202</w:t>
            </w:r>
            <w:r w:rsidR="006055DB" w:rsidRPr="00551ED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D03BB"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 | May</w:t>
            </w:r>
            <w:r w:rsidR="004B638E"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 ccNSO Council Meeting</w:t>
            </w:r>
          </w:p>
        </w:tc>
      </w:tr>
      <w:tr w:rsidR="005C7AC1" w:rsidRPr="00551ED2" w14:paraId="2168C883" w14:textId="77777777" w:rsidTr="001D03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105E0BFF" w14:textId="01AD5C6A" w:rsidR="00B646AF" w:rsidRPr="00551ED2" w:rsidRDefault="005C7AC1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ccNSO members respond to the c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all for </w:t>
            </w: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ominations and second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ings</w:t>
            </w:r>
          </w:p>
          <w:p w14:paraId="2D74CF6F" w14:textId="534EC811" w:rsidR="00B646AF" w:rsidRPr="00551ED2" w:rsidRDefault="00B646AF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47EC7D8B" w14:textId="1F370321" w:rsidR="00C77DBA" w:rsidRPr="00551ED2" w:rsidRDefault="006055DB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Tue, 31 May </w:t>
            </w:r>
            <w:r w:rsidR="00C77DBA" w:rsidRPr="00551ED2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Pr="00551ED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77DBA"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 (00:01 UTC)</w:t>
            </w:r>
          </w:p>
          <w:p w14:paraId="7546AF16" w14:textId="776FC081" w:rsidR="00B646AF" w:rsidRPr="00551ED2" w:rsidRDefault="00B646AF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33B7D00F" w14:textId="2C30E213" w:rsidR="00B646AF" w:rsidRPr="00551ED2" w:rsidRDefault="009C046C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Tue, </w:t>
            </w:r>
            <w:r w:rsidR="006055DB" w:rsidRPr="00551ED2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 June 202</w:t>
            </w:r>
            <w:r w:rsidR="006055DB" w:rsidRPr="00551ED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646AF" w:rsidRPr="00551ED2">
              <w:rPr>
                <w:rFonts w:asciiTheme="minorHAnsi" w:hAnsiTheme="minorHAnsi" w:cstheme="minorHAnsi"/>
                <w:sz w:val="22"/>
                <w:szCs w:val="22"/>
              </w:rPr>
              <w:t>(23:59 UTC)</w:t>
            </w:r>
          </w:p>
        </w:tc>
      </w:tr>
      <w:tr w:rsidR="005C7AC1" w:rsidRPr="00551ED2" w14:paraId="06FF8DDC" w14:textId="77777777" w:rsidTr="001D0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079556F8" w14:textId="4A3FCAC8" w:rsidR="00B646AF" w:rsidRPr="00551ED2" w:rsidRDefault="005C7AC1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ominated/seconded candidates </w:t>
            </w: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ccept 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their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omination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</w:t>
            </w:r>
          </w:p>
          <w:p w14:paraId="4BE1042F" w14:textId="02FEE49F" w:rsidR="00B646AF" w:rsidRPr="00551ED2" w:rsidRDefault="00B646AF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126A5A91" w14:textId="77777777" w:rsidR="00B646AF" w:rsidRPr="00551ED2" w:rsidRDefault="00B646AF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152117D6" w14:textId="1BBAE6D1" w:rsidR="00B646AF" w:rsidRPr="00551ED2" w:rsidRDefault="006055DB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sz w:val="22"/>
                <w:szCs w:val="22"/>
              </w:rPr>
              <w:t>Tue, 28 June 2022</w:t>
            </w:r>
            <w:r w:rsidR="00B646AF"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 (23:59 UTC)</w:t>
            </w:r>
          </w:p>
        </w:tc>
      </w:tr>
      <w:tr w:rsidR="005C7AC1" w:rsidRPr="00551ED2" w14:paraId="4C0186F3" w14:textId="77777777" w:rsidTr="001D03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14F1DD95" w14:textId="4965AD19" w:rsidR="00B646AF" w:rsidRPr="00551ED2" w:rsidRDefault="005C7AC1" w:rsidP="00B646AF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omination manager informs </w:t>
            </w: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ouncil and community 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about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the list of candidates</w:t>
            </w:r>
            <w:r w:rsidR="00C77DBA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including their written Candidate statements</w:t>
            </w:r>
          </w:p>
        </w:tc>
        <w:tc>
          <w:tcPr>
            <w:tcW w:w="3964" w:type="dxa"/>
          </w:tcPr>
          <w:p w14:paraId="1DCE5A7F" w14:textId="77777777" w:rsidR="00B646AF" w:rsidRPr="00551ED2" w:rsidRDefault="00B646AF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10728AEA" w14:textId="52940805" w:rsidR="00B646AF" w:rsidRPr="00551ED2" w:rsidRDefault="006055DB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sz w:val="22"/>
                <w:szCs w:val="22"/>
              </w:rPr>
              <w:t>Wed</w:t>
            </w:r>
            <w:r w:rsidR="00551ED2"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, 29 </w:t>
            </w:r>
            <w:r w:rsidR="00065898" w:rsidRPr="00551ED2">
              <w:rPr>
                <w:rFonts w:asciiTheme="minorHAnsi" w:hAnsiTheme="minorHAnsi" w:cstheme="minorHAnsi"/>
                <w:sz w:val="22"/>
                <w:szCs w:val="22"/>
              </w:rPr>
              <w:t>Ju</w:t>
            </w:r>
            <w:r w:rsidR="00551ED2" w:rsidRPr="00551ED2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  <w:r w:rsidR="009C046C"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551ED2" w:rsidRPr="00551ED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5C7AC1" w:rsidRPr="00551ED2" w14:paraId="4900B815" w14:textId="77777777" w:rsidTr="001D0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71A2E826" w14:textId="276326FA" w:rsidR="004B638E" w:rsidRPr="00551ED2" w:rsidRDefault="005C7AC1" w:rsidP="004B638E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ouncil </w:t>
            </w: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hair </w:t>
            </w:r>
            <w:r w:rsidR="00C77DBA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ubmi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ts 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candidate list </w:t>
            </w:r>
            <w:r w:rsidR="00C72028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and relevant materials 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to ICANN General Counsel’s office </w:t>
            </w:r>
          </w:p>
        </w:tc>
        <w:tc>
          <w:tcPr>
            <w:tcW w:w="3964" w:type="dxa"/>
          </w:tcPr>
          <w:p w14:paraId="11B0F73D" w14:textId="77777777" w:rsidR="00B646AF" w:rsidRPr="00551ED2" w:rsidRDefault="00B646AF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4D099555" w14:textId="139C0087" w:rsidR="00B646AF" w:rsidRPr="00551ED2" w:rsidRDefault="00065898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Fri, </w:t>
            </w:r>
            <w:r w:rsidR="00551ED2"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1 July </w:t>
            </w:r>
            <w:r w:rsidR="009C046C" w:rsidRPr="00551ED2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551ED2" w:rsidRPr="00551ED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5C7AC1" w:rsidRPr="00551ED2" w14:paraId="064BE146" w14:textId="77777777" w:rsidTr="001D03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3AF48E7A" w14:textId="7CBF1425" w:rsidR="00B646AF" w:rsidRPr="00551ED2" w:rsidRDefault="005C7AC1" w:rsidP="004B638E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ndependent provider performs a due diligence check on the candidates</w:t>
            </w:r>
          </w:p>
          <w:p w14:paraId="3BA2E40E" w14:textId="1275596E" w:rsidR="004B638E" w:rsidRPr="00551ED2" w:rsidRDefault="004B638E" w:rsidP="004B638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7313D289" w14:textId="1377D10F" w:rsidR="00B646AF" w:rsidRPr="00551ED2" w:rsidRDefault="00551ED2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sz w:val="22"/>
                <w:szCs w:val="22"/>
              </w:rPr>
              <w:t>Fri, 1 July 2022</w:t>
            </w:r>
          </w:p>
        </w:tc>
        <w:tc>
          <w:tcPr>
            <w:tcW w:w="3691" w:type="dxa"/>
          </w:tcPr>
          <w:p w14:paraId="5A80CFB9" w14:textId="44655BA2" w:rsidR="00B646AF" w:rsidRPr="00551ED2" w:rsidRDefault="001D03BB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Wed, </w:t>
            </w:r>
            <w:r w:rsidR="00551ED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31 August 2022</w:t>
            </w:r>
          </w:p>
        </w:tc>
      </w:tr>
      <w:tr w:rsidR="005C7AC1" w:rsidRPr="00551ED2" w14:paraId="31BEA2CB" w14:textId="77777777" w:rsidTr="001D0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512D058E" w14:textId="1EC7FBDD" w:rsidR="00B646AF" w:rsidRPr="00551ED2" w:rsidRDefault="005C7AC1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andidate(s)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participate(s) in a Q&amp;A session during the ccNSO members meeting</w:t>
            </w:r>
          </w:p>
          <w:p w14:paraId="280DFD1E" w14:textId="59323F6F" w:rsidR="00B646AF" w:rsidRPr="00551ED2" w:rsidRDefault="00B646AF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3BB434B3" w14:textId="34E086CB" w:rsidR="00B646AF" w:rsidRPr="00551ED2" w:rsidRDefault="00B646AF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0B5697D7" w14:textId="6A136030" w:rsidR="00B646AF" w:rsidRPr="00551ED2" w:rsidRDefault="00B646AF" w:rsidP="00C77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551E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ICANN</w:t>
            </w:r>
            <w:r w:rsidR="00551ED2" w:rsidRPr="00551ED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75</w:t>
            </w:r>
            <w:r w:rsidR="00C77DBA" w:rsidRPr="00551E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| </w:t>
            </w:r>
            <w:r w:rsidR="00551ED2" w:rsidRPr="00551ED2">
              <w:rPr>
                <w:rFonts w:asciiTheme="minorHAnsi" w:hAnsiTheme="minorHAnsi" w:cstheme="minorHAnsi"/>
                <w:color w:val="000000" w:themeColor="text1"/>
                <w:shd w:val="clear" w:color="auto" w:fill="ECEFF2"/>
              </w:rPr>
              <w:t>17-22 September 2022</w:t>
            </w:r>
          </w:p>
        </w:tc>
      </w:tr>
      <w:tr w:rsidR="005C7AC1" w:rsidRPr="00551ED2" w14:paraId="759C393B" w14:textId="77777777" w:rsidTr="001D03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3E80EE18" w14:textId="0E169424" w:rsidR="00B646AF" w:rsidRPr="00551ED2" w:rsidRDefault="005C7AC1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ouncil </w:t>
            </w: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hair informs the </w:t>
            </w: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ouncil about the </w:t>
            </w: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esults 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of the due diligence verifications</w:t>
            </w:r>
          </w:p>
          <w:p w14:paraId="79782341" w14:textId="473B06CE" w:rsidR="00B646AF" w:rsidRPr="00551ED2" w:rsidRDefault="00B646AF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10ED68D5" w14:textId="77777777" w:rsidR="00B646AF" w:rsidRPr="00551ED2" w:rsidRDefault="00B646AF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7EDB5C5C" w14:textId="3493DBC7" w:rsidR="00B646AF" w:rsidRPr="00551ED2" w:rsidRDefault="00551ED2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By 16 September 2022 (</w:t>
            </w:r>
            <w:r w:rsidR="001D03BB" w:rsidRPr="00551ED2">
              <w:rPr>
                <w:rFonts w:asciiTheme="minorHAnsi" w:hAnsiTheme="minorHAnsi" w:cstheme="minorHAnsi"/>
                <w:sz w:val="22"/>
                <w:szCs w:val="22"/>
              </w:rPr>
              <w:t>23:59)</w:t>
            </w:r>
            <w:r w:rsidR="00B646AF"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C7AC1" w:rsidRPr="00551ED2" w14:paraId="3786F445" w14:textId="77777777" w:rsidTr="001D0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34A556E2" w14:textId="7E1A0791" w:rsidR="00B646AF" w:rsidRPr="00551ED2" w:rsidRDefault="005C7AC1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ccNSO members vote in the e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lection 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– if any. 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(first round) </w:t>
            </w:r>
          </w:p>
          <w:p w14:paraId="054C709E" w14:textId="733ADFB7" w:rsidR="00B646AF" w:rsidRPr="00551ED2" w:rsidRDefault="00B646AF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60890B54" w14:textId="6304270D" w:rsidR="00B646AF" w:rsidRPr="00551ED2" w:rsidRDefault="001D03BB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Wed, </w:t>
            </w:r>
            <w:r w:rsidR="0024635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28 September 2022 </w:t>
            </w:r>
            <w:r w:rsidR="00B646AF" w:rsidRPr="00551ED2">
              <w:rPr>
                <w:rFonts w:asciiTheme="minorHAnsi" w:hAnsiTheme="minorHAnsi" w:cstheme="minorHAnsi"/>
                <w:sz w:val="22"/>
                <w:szCs w:val="22"/>
              </w:rPr>
              <w:t>(00:01 UTC)</w:t>
            </w:r>
          </w:p>
        </w:tc>
        <w:tc>
          <w:tcPr>
            <w:tcW w:w="3691" w:type="dxa"/>
          </w:tcPr>
          <w:p w14:paraId="04847C9F" w14:textId="22E92051" w:rsidR="00B646AF" w:rsidRPr="00551ED2" w:rsidRDefault="001D03BB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Wed, </w:t>
            </w:r>
            <w:r w:rsidR="0024635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19 October 2022 </w:t>
            </w:r>
            <w:r w:rsidR="00B646AF" w:rsidRPr="00551ED2">
              <w:rPr>
                <w:rFonts w:asciiTheme="minorHAnsi" w:hAnsiTheme="minorHAnsi" w:cstheme="minorHAnsi"/>
                <w:sz w:val="22"/>
                <w:szCs w:val="22"/>
              </w:rPr>
              <w:t>(23:59 UTC)</w:t>
            </w:r>
          </w:p>
        </w:tc>
      </w:tr>
      <w:tr w:rsidR="005C7AC1" w:rsidRPr="00551ED2" w14:paraId="60081C41" w14:textId="77777777" w:rsidTr="001D03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5E02A629" w14:textId="3B260384" w:rsidR="00B646AF" w:rsidRPr="00551ED2" w:rsidRDefault="005C7AC1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ccNSO members vote in 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the second election round, or </w:t>
            </w: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un-off election, if needed</w:t>
            </w:r>
          </w:p>
          <w:p w14:paraId="4F55BD4D" w14:textId="530ABD07" w:rsidR="004B638E" w:rsidRPr="00551ED2" w:rsidRDefault="004B63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4" w:type="dxa"/>
          </w:tcPr>
          <w:p w14:paraId="274C22B1" w14:textId="709CE05D" w:rsidR="00B646AF" w:rsidRPr="00551ED2" w:rsidRDefault="0024635F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Tue, 25 October </w:t>
            </w:r>
            <w:r w:rsidR="00B646AF" w:rsidRPr="00551ED2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="00B646AF"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 (00:01 UTC)</w:t>
            </w:r>
          </w:p>
        </w:tc>
        <w:tc>
          <w:tcPr>
            <w:tcW w:w="3691" w:type="dxa"/>
          </w:tcPr>
          <w:p w14:paraId="2EDBB379" w14:textId="78F7F4B0" w:rsidR="00B646AF" w:rsidRPr="00551ED2" w:rsidRDefault="0024635F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Tue, 8 November 2022</w:t>
            </w:r>
            <w:r w:rsidR="00B646AF"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 (23:59 UTC)</w:t>
            </w:r>
          </w:p>
        </w:tc>
      </w:tr>
      <w:tr w:rsidR="005C7AC1" w:rsidRPr="00551ED2" w14:paraId="28A0B55F" w14:textId="77777777" w:rsidTr="001D0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63BAB89C" w14:textId="7B0A45D5" w:rsidR="004B638E" w:rsidRPr="00551ED2" w:rsidRDefault="005C7AC1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omination manager informs council and community about the results of the </w:t>
            </w:r>
            <w:r w:rsidR="001D03BB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first 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election</w:t>
            </w:r>
            <w:r w:rsidR="001D03BB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round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1D03BB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(if any) 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&amp; next steps</w:t>
            </w:r>
            <w:r w:rsidR="001D03BB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3964" w:type="dxa"/>
          </w:tcPr>
          <w:p w14:paraId="0D492D7D" w14:textId="77777777" w:rsidR="004B638E" w:rsidRPr="00551ED2" w:rsidRDefault="004B638E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4B62CEB4" w14:textId="35D6E271" w:rsidR="004B638E" w:rsidRPr="00551ED2" w:rsidRDefault="0024635F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Thu, 20 October 2022</w:t>
            </w:r>
            <w:r w:rsidR="001D03BB"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 (23:59 UTC)</w:t>
            </w:r>
          </w:p>
        </w:tc>
      </w:tr>
      <w:tr w:rsidR="001D03BB" w:rsidRPr="00551ED2" w14:paraId="76BF0934" w14:textId="77777777" w:rsidTr="001D03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12C428C4" w14:textId="17B99721" w:rsidR="001D03BB" w:rsidRPr="00551ED2" w:rsidRDefault="001D03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Nomination manager informs council and community about the results of the second election round or run-off elections (if any) &amp; next steps</w:t>
            </w:r>
          </w:p>
        </w:tc>
        <w:tc>
          <w:tcPr>
            <w:tcW w:w="3964" w:type="dxa"/>
          </w:tcPr>
          <w:p w14:paraId="0A5CAF70" w14:textId="77777777" w:rsidR="001D03BB" w:rsidRPr="00551ED2" w:rsidRDefault="001D03BB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20C31310" w14:textId="6C5A30B8" w:rsidR="001D03BB" w:rsidRPr="00551ED2" w:rsidRDefault="0024635F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Wed, 9 November 2022</w:t>
            </w:r>
            <w:r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03BB" w:rsidRPr="00551ED2">
              <w:rPr>
                <w:rFonts w:asciiTheme="minorHAnsi" w:hAnsiTheme="minorHAnsi" w:cstheme="minorHAnsi"/>
                <w:sz w:val="22"/>
                <w:szCs w:val="22"/>
              </w:rPr>
              <w:t>(23:59 UTC)</w:t>
            </w:r>
          </w:p>
        </w:tc>
      </w:tr>
      <w:tr w:rsidR="005C7AC1" w:rsidRPr="00551ED2" w14:paraId="2D0F81F2" w14:textId="77777777" w:rsidTr="001D0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54453BDB" w14:textId="12E20E50" w:rsidR="00B646AF" w:rsidRPr="00551ED2" w:rsidRDefault="005C7AC1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omination manager submits Nomination Report to </w:t>
            </w: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ouncil</w:t>
            </w:r>
          </w:p>
          <w:p w14:paraId="3230E240" w14:textId="4EBD6E81" w:rsidR="00B646AF" w:rsidRPr="00551ED2" w:rsidRDefault="00B646AF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186475AA" w14:textId="77777777" w:rsidR="00B646AF" w:rsidRPr="00551ED2" w:rsidRDefault="00B646AF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6102A803" w14:textId="3C6AA1E5" w:rsidR="00B646AF" w:rsidRPr="00551ED2" w:rsidRDefault="0024635F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Fri, 18 November 2022</w:t>
            </w:r>
            <w:r w:rsidR="00B646AF"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03BB" w:rsidRPr="00551ED2">
              <w:rPr>
                <w:rFonts w:asciiTheme="minorHAnsi" w:hAnsiTheme="minorHAnsi" w:cstheme="minorHAnsi"/>
                <w:sz w:val="22"/>
                <w:szCs w:val="22"/>
              </w:rPr>
              <w:t>(23:59 UTC)</w:t>
            </w:r>
            <w:r w:rsidR="00D5388A" w:rsidRPr="00551ED2">
              <w:rPr>
                <w:rFonts w:asciiTheme="minorHAnsi" w:hAnsiTheme="minorHAnsi" w:cstheme="minorHAnsi"/>
                <w:sz w:val="22"/>
                <w:szCs w:val="22"/>
              </w:rPr>
              <w:t>, or sooner if no 2</w:t>
            </w:r>
            <w:r w:rsidR="00D5388A" w:rsidRPr="00551ED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 w:rsidR="00D5388A"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 round or run-off</w:t>
            </w:r>
          </w:p>
        </w:tc>
      </w:tr>
      <w:tr w:rsidR="005C7AC1" w:rsidRPr="00551ED2" w14:paraId="0931BC84" w14:textId="77777777" w:rsidTr="001D03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7447B479" w14:textId="1DB57930" w:rsidR="00B646AF" w:rsidRPr="00551ED2" w:rsidRDefault="00B646AF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Council 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adopts the </w:t>
            </w: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Nomination Report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and nominates the candidate</w:t>
            </w:r>
          </w:p>
          <w:p w14:paraId="46F8DE0E" w14:textId="11FEBA8F" w:rsidR="00B646AF" w:rsidRPr="00551ED2" w:rsidRDefault="00B646AF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546BA151" w14:textId="77777777" w:rsidR="00B646AF" w:rsidRPr="00551ED2" w:rsidRDefault="00B646AF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40187F49" w14:textId="20B1003E" w:rsidR="00B646AF" w:rsidRPr="00551ED2" w:rsidRDefault="001D03BB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sz w:val="22"/>
                <w:szCs w:val="22"/>
              </w:rPr>
              <w:t>Thu, 1</w:t>
            </w:r>
            <w:r w:rsidR="0024635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5 </w:t>
            </w:r>
            <w:r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December </w:t>
            </w:r>
            <w:r w:rsidR="00B646AF" w:rsidRPr="00551ED2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0F6DD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 | December ccNSO Council meeting</w:t>
            </w:r>
          </w:p>
        </w:tc>
      </w:tr>
      <w:tr w:rsidR="005C7AC1" w:rsidRPr="00551ED2" w14:paraId="7D1CEBBA" w14:textId="77777777" w:rsidTr="001D0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18C4B0EE" w14:textId="3202F236" w:rsidR="00B646AF" w:rsidRPr="00551ED2" w:rsidRDefault="005C7AC1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ouncil </w:t>
            </w: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hair 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Inform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 the</w:t>
            </w:r>
            <w:r w:rsidR="00B646AF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ECA </w:t>
            </w:r>
            <w:r w:rsidR="004B638E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about the nomination</w:t>
            </w:r>
          </w:p>
          <w:p w14:paraId="5419D9EF" w14:textId="7DE36C75" w:rsidR="00B646AF" w:rsidRPr="00551ED2" w:rsidRDefault="00B646AF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7ECA98B0" w14:textId="77777777" w:rsidR="00B646AF" w:rsidRPr="00551ED2" w:rsidRDefault="00B646AF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3D50833C" w14:textId="07603E76" w:rsidR="00B646AF" w:rsidRPr="000F6DD1" w:rsidRDefault="000F6DD1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Tue, 20 December </w:t>
            </w:r>
            <w:r w:rsidR="00D5388A" w:rsidRPr="00551ED2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</w:tc>
      </w:tr>
      <w:tr w:rsidR="005C7AC1" w:rsidRPr="00551ED2" w14:paraId="62DE1732" w14:textId="77777777" w:rsidTr="001D03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598C4824" w14:textId="42E9EC40" w:rsidR="00B646AF" w:rsidRPr="00551ED2" w:rsidRDefault="005C7AC1" w:rsidP="007409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Deadline by which the nomination process needs to be completed, as per the </w:t>
            </w:r>
            <w:r w:rsidR="00C72028"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ICANN </w:t>
            </w:r>
            <w:r w:rsidRPr="00551E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bylaw requirements</w:t>
            </w:r>
          </w:p>
        </w:tc>
        <w:tc>
          <w:tcPr>
            <w:tcW w:w="3964" w:type="dxa"/>
          </w:tcPr>
          <w:p w14:paraId="75B86A83" w14:textId="77777777" w:rsidR="00B646AF" w:rsidRPr="00551ED2" w:rsidRDefault="00B646AF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3EDB10D6" w14:textId="02894E43" w:rsidR="00B646AF" w:rsidRPr="00551ED2" w:rsidRDefault="00040721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51ED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055DB" w:rsidRPr="00551ED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D5388A" w:rsidRPr="00551ED2">
              <w:rPr>
                <w:rFonts w:asciiTheme="minorHAnsi" w:hAnsiTheme="minorHAnsi" w:cstheme="minorHAnsi"/>
                <w:sz w:val="22"/>
                <w:szCs w:val="22"/>
              </w:rPr>
              <w:t xml:space="preserve"> April 202</w:t>
            </w:r>
            <w:r w:rsidR="006055DB" w:rsidRPr="00551ED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</w:tbl>
    <w:p w14:paraId="7D2CBC37" w14:textId="77777777" w:rsidR="001773DB" w:rsidRPr="00551ED2" w:rsidRDefault="001773DB">
      <w:pPr>
        <w:rPr>
          <w:rFonts w:asciiTheme="minorHAnsi" w:hAnsiTheme="minorHAnsi" w:cstheme="minorHAnsi"/>
          <w:sz w:val="22"/>
          <w:szCs w:val="22"/>
        </w:rPr>
      </w:pPr>
    </w:p>
    <w:sectPr w:rsidR="001773DB" w:rsidRPr="00551ED2" w:rsidSect="005C7AC1">
      <w:pgSz w:w="16840" w:h="11900" w:orient="landscape"/>
      <w:pgMar w:top="58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DB"/>
    <w:rsid w:val="00040721"/>
    <w:rsid w:val="00065898"/>
    <w:rsid w:val="000E62A5"/>
    <w:rsid w:val="000F6DD1"/>
    <w:rsid w:val="001773DB"/>
    <w:rsid w:val="001B66CB"/>
    <w:rsid w:val="001D03BB"/>
    <w:rsid w:val="0024635F"/>
    <w:rsid w:val="002A775E"/>
    <w:rsid w:val="00404006"/>
    <w:rsid w:val="004B638E"/>
    <w:rsid w:val="004E4166"/>
    <w:rsid w:val="005056BA"/>
    <w:rsid w:val="00551ED2"/>
    <w:rsid w:val="005C7521"/>
    <w:rsid w:val="005C7AC1"/>
    <w:rsid w:val="006055DB"/>
    <w:rsid w:val="0062668F"/>
    <w:rsid w:val="006D03B1"/>
    <w:rsid w:val="007409A0"/>
    <w:rsid w:val="00744A1C"/>
    <w:rsid w:val="00766A1B"/>
    <w:rsid w:val="007F3C78"/>
    <w:rsid w:val="009571F3"/>
    <w:rsid w:val="009C046C"/>
    <w:rsid w:val="00A97D4A"/>
    <w:rsid w:val="00AC5C94"/>
    <w:rsid w:val="00B61966"/>
    <w:rsid w:val="00B646AF"/>
    <w:rsid w:val="00C72028"/>
    <w:rsid w:val="00C77DBA"/>
    <w:rsid w:val="00CA3C3B"/>
    <w:rsid w:val="00D5388A"/>
    <w:rsid w:val="00DC4E8E"/>
    <w:rsid w:val="00DD2D10"/>
    <w:rsid w:val="00DF6ADE"/>
    <w:rsid w:val="00E0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A8B649"/>
  <w14:defaultImageDpi w14:val="32767"/>
  <w15:chartTrackingRefBased/>
  <w15:docId w15:val="{F812D4A8-21D6-2248-845E-F7AD0E28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51ED2"/>
    <w:rPr>
      <w:rFonts w:ascii="Times New Roman" w:eastAsia="Times New Roman" w:hAnsi="Times New Roman" w:cs="Times New Roman"/>
      <w:lang w:val="en-B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B646A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5C7AC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6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Joke Braeken</cp:lastModifiedBy>
  <cp:revision>3</cp:revision>
  <dcterms:created xsi:type="dcterms:W3CDTF">2022-05-13T14:05:00Z</dcterms:created>
  <dcterms:modified xsi:type="dcterms:W3CDTF">2022-05-13T14:30:00Z</dcterms:modified>
</cp:coreProperties>
</file>